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009"/>
        <w:gridCol w:w="1788"/>
        <w:gridCol w:w="1842"/>
      </w:tblGrid>
      <w:tr w:rsidR="006C3779" w:rsidRPr="00303991" w14:paraId="2DC027B0" w14:textId="77777777" w:rsidTr="006C3779">
        <w:trPr>
          <w:cantSplit/>
          <w:jc w:val="center"/>
        </w:trPr>
        <w:tc>
          <w:tcPr>
            <w:tcW w:w="6009" w:type="dxa"/>
            <w:vMerge w:val="restart"/>
            <w:vAlign w:val="center"/>
          </w:tcPr>
          <w:p w14:paraId="09F2C6D4" w14:textId="77777777" w:rsidR="006C3779" w:rsidRPr="00303991" w:rsidRDefault="003753BA" w:rsidP="00EB7914">
            <w:pPr>
              <w:keepNext/>
              <w:keepLines/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FORMULIER </w:t>
            </w:r>
            <w:r w:rsidR="00B97337" w:rsidRPr="00303991">
              <w:rPr>
                <w:lang w:val="nl-BE"/>
              </w:rPr>
              <w:t xml:space="preserve">FORMELE AANVRAAG </w:t>
            </w:r>
            <w:r w:rsidR="00EB7914">
              <w:rPr>
                <w:lang w:val="nl-BE"/>
              </w:rPr>
              <w:t>CE</w:t>
            </w:r>
          </w:p>
        </w:tc>
        <w:tc>
          <w:tcPr>
            <w:tcW w:w="1788" w:type="dxa"/>
          </w:tcPr>
          <w:p w14:paraId="41C27447" w14:textId="77777777" w:rsidR="006C3779" w:rsidRPr="00303991" w:rsidRDefault="00EB7914" w:rsidP="00B97337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>
              <w:rPr>
                <w:lang w:val="nl-BE"/>
              </w:rPr>
              <w:t>CE</w:t>
            </w:r>
            <w:r w:rsidR="00A87EE0">
              <w:rPr>
                <w:lang w:val="nl-BE"/>
              </w:rPr>
              <w:t>C</w:t>
            </w:r>
          </w:p>
        </w:tc>
        <w:tc>
          <w:tcPr>
            <w:tcW w:w="1842" w:type="dxa"/>
          </w:tcPr>
          <w:p w14:paraId="5BF3A9A6" w14:textId="77777777" w:rsidR="006C3779" w:rsidRPr="00303991" w:rsidRDefault="00B97337" w:rsidP="00B97337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 w:rsidRPr="00303991">
              <w:rPr>
                <w:lang w:val="nl-BE"/>
              </w:rPr>
              <w:t>000/001 N</w:t>
            </w:r>
          </w:p>
        </w:tc>
      </w:tr>
      <w:tr w:rsidR="006C3779" w:rsidRPr="00303991" w14:paraId="297586F9" w14:textId="77777777" w:rsidTr="006C3779">
        <w:trPr>
          <w:cantSplit/>
          <w:jc w:val="center"/>
        </w:trPr>
        <w:tc>
          <w:tcPr>
            <w:tcW w:w="6009" w:type="dxa"/>
            <w:vMerge/>
          </w:tcPr>
          <w:p w14:paraId="3FBF515F" w14:textId="77777777" w:rsidR="006C3779" w:rsidRPr="00303991" w:rsidRDefault="006C3779" w:rsidP="00110085">
            <w:pPr>
              <w:keepNext/>
              <w:keepLines/>
              <w:spacing w:after="58"/>
              <w:rPr>
                <w:lang w:val="nl-BE"/>
              </w:rPr>
            </w:pPr>
          </w:p>
        </w:tc>
        <w:tc>
          <w:tcPr>
            <w:tcW w:w="1788" w:type="dxa"/>
          </w:tcPr>
          <w:p w14:paraId="29A17976" w14:textId="775DE9F4" w:rsidR="006C3779" w:rsidRPr="00303991" w:rsidRDefault="006C3779" w:rsidP="00EB7914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 w:rsidRPr="00303991">
              <w:rPr>
                <w:lang w:val="nl-BE"/>
              </w:rPr>
              <w:t xml:space="preserve">Versie </w:t>
            </w:r>
            <w:r w:rsidR="00E247C1">
              <w:rPr>
                <w:lang w:val="nl-BE"/>
              </w:rPr>
              <w:t>7</w:t>
            </w:r>
          </w:p>
        </w:tc>
        <w:tc>
          <w:tcPr>
            <w:tcW w:w="1842" w:type="dxa"/>
          </w:tcPr>
          <w:p w14:paraId="32BD7670" w14:textId="761D8CA2" w:rsidR="006C3779" w:rsidRPr="00303991" w:rsidRDefault="00E247C1" w:rsidP="00B25BB5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>
              <w:rPr>
                <w:lang w:val="nl-BE"/>
              </w:rPr>
              <w:t>2020.0</w:t>
            </w:r>
            <w:r w:rsidR="005A4C5D">
              <w:rPr>
                <w:lang w:val="nl-BE"/>
              </w:rPr>
              <w:t>9</w:t>
            </w:r>
            <w:r>
              <w:rPr>
                <w:lang w:val="nl-BE"/>
              </w:rPr>
              <w:t>.01</w:t>
            </w:r>
          </w:p>
        </w:tc>
      </w:tr>
    </w:tbl>
    <w:p w14:paraId="1CC7C198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14:paraId="365AB478" w14:textId="77777777"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50CA27AD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BE"/>
        </w:rPr>
      </w:pPr>
      <w:r w:rsidRPr="00B97337">
        <w:rPr>
          <w:rFonts w:ascii="Verdana" w:eastAsia="Times New Roman" w:hAnsi="Verdana" w:cs="Arial"/>
          <w:b/>
          <w:sz w:val="18"/>
          <w:szCs w:val="18"/>
          <w:lang w:val="nl-BE"/>
        </w:rPr>
        <w:t>Bij deze vraagt</w:t>
      </w:r>
      <w:r w:rsidRPr="00B97337">
        <w:rPr>
          <w:rFonts w:ascii="Verdana" w:eastAsia="Times New Roman" w:hAnsi="Verdana" w:cs="Arial"/>
          <w:sz w:val="18"/>
          <w:szCs w:val="18"/>
          <w:lang w:val="nl-BE"/>
        </w:rPr>
        <w:t xml:space="preserve"> </w:t>
      </w:r>
    </w:p>
    <w:p w14:paraId="7660E7A5" w14:textId="77777777" w:rsid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7EA38FEF" w14:textId="77777777" w:rsidR="00303991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63D5D2B6" w14:textId="77777777"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B97337" w:rsidRPr="00B97337" w14:paraId="24F8595F" w14:textId="77777777" w:rsidTr="00446CA9">
        <w:trPr>
          <w:jc w:val="center"/>
        </w:trPr>
        <w:tc>
          <w:tcPr>
            <w:tcW w:w="1843" w:type="dxa"/>
            <w:shd w:val="clear" w:color="auto" w:fill="3DBEE6"/>
          </w:tcPr>
          <w:p w14:paraId="1D0178F2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nl-BE"/>
              </w:rPr>
            </w:pPr>
            <w:r w:rsidRPr="00B97337">
              <w:rPr>
                <w:rFonts w:ascii="Verdana" w:eastAsia="Times New Roman" w:hAnsi="Verdana" w:cs="Arial"/>
                <w:b/>
                <w:sz w:val="18"/>
                <w:szCs w:val="18"/>
                <w:lang w:val="nl-BE"/>
              </w:rPr>
              <w:t xml:space="preserve">de </w:t>
            </w:r>
            <w:proofErr w:type="gramStart"/>
            <w:r w:rsidRPr="00B97337">
              <w:rPr>
                <w:rFonts w:ascii="Verdana" w:eastAsia="Times New Roman" w:hAnsi="Verdana" w:cs="Arial"/>
                <w:b/>
                <w:sz w:val="18"/>
                <w:szCs w:val="18"/>
                <w:lang w:val="nl-BE"/>
              </w:rPr>
              <w:t>firma :</w:t>
            </w:r>
            <w:proofErr w:type="gramEnd"/>
          </w:p>
        </w:tc>
        <w:tc>
          <w:tcPr>
            <w:tcW w:w="7796" w:type="dxa"/>
            <w:shd w:val="clear" w:color="auto" w:fill="3DBEE6"/>
          </w:tcPr>
          <w:p w14:paraId="5C8993CF" w14:textId="77777777"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</w:p>
        </w:tc>
      </w:tr>
    </w:tbl>
    <w:p w14:paraId="66895DF0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B97337" w:rsidRPr="00B97337" w14:paraId="178C9011" w14:textId="77777777" w:rsidTr="00303991">
        <w:trPr>
          <w:jc w:val="center"/>
        </w:trPr>
        <w:tc>
          <w:tcPr>
            <w:tcW w:w="1134" w:type="dxa"/>
          </w:tcPr>
          <w:p w14:paraId="3EE5A484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Benaming :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AE53E1D" w14:textId="77777777"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067F9221" w14:textId="77777777"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830"/>
      </w:tblGrid>
      <w:tr w:rsidR="00B97337" w:rsidRPr="00B97337" w14:paraId="7625911F" w14:textId="77777777" w:rsidTr="00303991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712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B74863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88E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608A38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685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6F84A8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VZW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9B7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876385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1D0D7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CB594C1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</w:tcPr>
          <w:p w14:paraId="3D18A959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1A3D51A4" w14:textId="77777777" w:rsidR="00B97337" w:rsidRPr="00B97337" w:rsidRDefault="00B97337" w:rsidP="00B97337">
      <w:pPr>
        <w:spacing w:after="0" w:line="240" w:lineRule="auto"/>
        <w:ind w:left="1728" w:hanging="1728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410"/>
        <w:gridCol w:w="283"/>
        <w:gridCol w:w="2693"/>
      </w:tblGrid>
      <w:tr w:rsidR="00B97337" w:rsidRPr="00B97337" w14:paraId="70BF842A" w14:textId="77777777" w:rsidTr="00303991">
        <w:trPr>
          <w:jc w:val="center"/>
        </w:trPr>
        <w:tc>
          <w:tcPr>
            <w:tcW w:w="3969" w:type="dxa"/>
            <w:tcBorders>
              <w:right w:val="single" w:sz="4" w:space="0" w:color="auto"/>
            </w:tcBorders>
          </w:tcPr>
          <w:p w14:paraId="3D71D253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b/>
                <w:sz w:val="16"/>
                <w:szCs w:val="16"/>
                <w:lang w:val="nl-BE"/>
              </w:rPr>
              <w:t xml:space="preserve">in rechte vertegenwoordigd </w:t>
            </w:r>
            <w:proofErr w:type="gramStart"/>
            <w:r w:rsidRPr="00B97337">
              <w:rPr>
                <w:rFonts w:ascii="Verdana" w:eastAsia="Times New Roman" w:hAnsi="Verdana" w:cs="Arial"/>
                <w:b/>
                <w:sz w:val="16"/>
                <w:szCs w:val="16"/>
                <w:lang w:val="nl-BE"/>
              </w:rPr>
              <w:t>door 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A82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9A5DB2" w14:textId="77777777"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Mevrouw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1CB" w14:textId="77777777"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2DD133" w14:textId="77777777"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Mijnheer</w:t>
            </w:r>
          </w:p>
        </w:tc>
      </w:tr>
    </w:tbl>
    <w:p w14:paraId="7E3E3C03" w14:textId="77777777" w:rsidR="00B97337" w:rsidRPr="00B97337" w:rsidRDefault="00B97337" w:rsidP="00B97337">
      <w:pPr>
        <w:tabs>
          <w:tab w:val="left" w:pos="-1440"/>
          <w:tab w:val="left" w:pos="-720"/>
          <w:tab w:val="left" w:pos="284"/>
          <w:tab w:val="left" w:pos="5387"/>
        </w:tabs>
        <w:spacing w:after="0" w:line="240" w:lineRule="auto"/>
        <w:ind w:left="7200" w:hanging="7200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276"/>
        <w:gridCol w:w="2693"/>
      </w:tblGrid>
      <w:tr w:rsidR="00B97337" w:rsidRPr="00B97337" w14:paraId="13587F20" w14:textId="77777777" w:rsidTr="00303991">
        <w:trPr>
          <w:jc w:val="center"/>
        </w:trPr>
        <w:tc>
          <w:tcPr>
            <w:tcW w:w="1134" w:type="dxa"/>
          </w:tcPr>
          <w:p w14:paraId="34912990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Naam :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FF4577F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1BCD8957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Voornaam :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1A9F27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4511ADF0" w14:textId="77777777"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B97337" w:rsidRPr="00B97337" w14:paraId="52B13625" w14:textId="77777777" w:rsidTr="00303991">
        <w:trPr>
          <w:jc w:val="center"/>
        </w:trPr>
        <w:tc>
          <w:tcPr>
            <w:tcW w:w="1134" w:type="dxa"/>
          </w:tcPr>
          <w:p w14:paraId="524ABCAF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Functie :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8356004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73770839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38836A4B" w14:textId="77777777" w:rsid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24919531" w14:textId="77777777"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D54ADE" w14:paraId="49477AD5" w14:textId="77777777" w:rsidTr="00446CA9">
        <w:trPr>
          <w:jc w:val="center"/>
        </w:trPr>
        <w:tc>
          <w:tcPr>
            <w:tcW w:w="9639" w:type="dxa"/>
            <w:shd w:val="clear" w:color="auto" w:fill="3DBEE6"/>
          </w:tcPr>
          <w:p w14:paraId="00153965" w14:textId="77777777" w:rsidR="00B97337" w:rsidRPr="00B97337" w:rsidRDefault="00B97337" w:rsidP="00B97337">
            <w:pPr>
              <w:spacing w:after="0" w:line="240" w:lineRule="auto"/>
              <w:ind w:left="-108" w:right="34"/>
              <w:jc w:val="both"/>
              <w:rPr>
                <w:rFonts w:ascii="Verdana" w:eastAsia="Times New Roman" w:hAnsi="Verdana" w:cs="Arial"/>
                <w:sz w:val="20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Arial"/>
                <w:b/>
                <w:sz w:val="18"/>
                <w:szCs w:val="18"/>
                <w:lang w:val="nl-BE"/>
              </w:rPr>
              <w:t xml:space="preserve">met productiezetel </w:t>
            </w:r>
            <w:r w:rsidRPr="00B97337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nl-BE"/>
              </w:rPr>
              <w:t>(effectief adres,</w:t>
            </w:r>
            <w:r w:rsidR="00446CA9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nl-BE"/>
              </w:rPr>
              <w:t xml:space="preserve"> vermelding op het certificaat)</w:t>
            </w:r>
            <w:r w:rsidRPr="00B97337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</w:tr>
    </w:tbl>
    <w:p w14:paraId="56401E7C" w14:textId="77777777"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B97337" w:rsidRPr="00B97337" w14:paraId="00B31B78" w14:textId="77777777" w:rsidTr="00303991">
        <w:trPr>
          <w:jc w:val="center"/>
        </w:trPr>
        <w:tc>
          <w:tcPr>
            <w:tcW w:w="1276" w:type="dxa"/>
          </w:tcPr>
          <w:p w14:paraId="74DE721B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Benaming :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4CC67B4" w14:textId="77777777"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72316B1C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830"/>
      </w:tblGrid>
      <w:tr w:rsidR="00303991" w:rsidRPr="00B97337" w14:paraId="02DEBB7B" w14:textId="77777777" w:rsidTr="00110085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AEE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9B3848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AAF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659E08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D88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E4315D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VZW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727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2168E5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D5BC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C315E25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</w:tcPr>
          <w:p w14:paraId="4CF58AE8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35CAFEF4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1134"/>
        <w:gridCol w:w="850"/>
        <w:gridCol w:w="709"/>
        <w:gridCol w:w="567"/>
      </w:tblGrid>
      <w:tr w:rsidR="00B97337" w:rsidRPr="00B97337" w14:paraId="146BBEA0" w14:textId="77777777" w:rsidTr="00303991">
        <w:trPr>
          <w:jc w:val="center"/>
        </w:trPr>
        <w:tc>
          <w:tcPr>
            <w:tcW w:w="1134" w:type="dxa"/>
          </w:tcPr>
          <w:p w14:paraId="47A3A2FF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Straat :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B0DEA2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14:paraId="7B59F06C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Nummer :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695DF0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1945A006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Bus :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8C5DF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047CC5F6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1276"/>
        <w:gridCol w:w="5244"/>
      </w:tblGrid>
      <w:tr w:rsidR="00B97337" w:rsidRPr="00B97337" w14:paraId="2E120205" w14:textId="77777777" w:rsidTr="00303991">
        <w:trPr>
          <w:trHeight w:val="40"/>
          <w:jc w:val="center"/>
        </w:trPr>
        <w:tc>
          <w:tcPr>
            <w:tcW w:w="1134" w:type="dxa"/>
          </w:tcPr>
          <w:p w14:paraId="41C32CEF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Postcode :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9F99FF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40E3CF49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7E9402E6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Gemeente: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F403A87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03E43D68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1276"/>
        <w:gridCol w:w="5244"/>
      </w:tblGrid>
      <w:tr w:rsidR="00B97337" w:rsidRPr="00B97337" w14:paraId="1C4CC5C8" w14:textId="77777777" w:rsidTr="00303991">
        <w:trPr>
          <w:trHeight w:val="40"/>
          <w:jc w:val="center"/>
        </w:trPr>
        <w:tc>
          <w:tcPr>
            <w:tcW w:w="1134" w:type="dxa"/>
          </w:tcPr>
          <w:p w14:paraId="66146C1C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Landcode :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846A41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4AED11A9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03CB5644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Land: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AB92853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484C4406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354"/>
        <w:gridCol w:w="2055"/>
        <w:gridCol w:w="2552"/>
      </w:tblGrid>
      <w:tr w:rsidR="00B97337" w:rsidRPr="00B97337" w14:paraId="43128EA6" w14:textId="77777777" w:rsidTr="00303991">
        <w:trPr>
          <w:jc w:val="center"/>
        </w:trPr>
        <w:tc>
          <w:tcPr>
            <w:tcW w:w="2127" w:type="dxa"/>
          </w:tcPr>
          <w:p w14:paraId="30DA8720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Telefoon (algemeen</w:t>
            </w: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) :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7EB483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354" w:type="dxa"/>
          </w:tcPr>
          <w:p w14:paraId="79DFCFEA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055" w:type="dxa"/>
          </w:tcPr>
          <w:p w14:paraId="1A384B68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E-mail (algemeen</w:t>
            </w: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) :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B190F2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39F73E29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5D188C26" w14:textId="77777777" w:rsid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11C5852B" w14:textId="77777777"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D54ADE" w14:paraId="4CD1B758" w14:textId="77777777" w:rsidTr="00446CA9">
        <w:trPr>
          <w:jc w:val="center"/>
        </w:trPr>
        <w:tc>
          <w:tcPr>
            <w:tcW w:w="9639" w:type="dxa"/>
            <w:shd w:val="clear" w:color="auto" w:fill="3DBEE6"/>
          </w:tcPr>
          <w:p w14:paraId="619283A8" w14:textId="77777777" w:rsidR="00B97337" w:rsidRPr="00B97337" w:rsidRDefault="00B97337" w:rsidP="00B97337">
            <w:pPr>
              <w:spacing w:after="0" w:line="240" w:lineRule="auto"/>
              <w:ind w:left="-108" w:right="34"/>
              <w:rPr>
                <w:rFonts w:ascii="Verdana" w:eastAsia="Times New Roman" w:hAnsi="Verdana" w:cs="Arial"/>
                <w:sz w:val="20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Arial"/>
                <w:b/>
                <w:sz w:val="18"/>
                <w:szCs w:val="18"/>
                <w:lang w:val="nl-BE"/>
              </w:rPr>
              <w:t xml:space="preserve">en maatschappelijke zetel </w:t>
            </w:r>
            <w:r w:rsidRPr="00B97337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nl-BE"/>
              </w:rPr>
              <w:t>(enkel in te vullen indien verschillend van productiezetel, effectief adres, vermelding op het certificaat</w:t>
            </w:r>
            <w:proofErr w:type="gramStart"/>
            <w:r w:rsidRPr="00B97337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nl-BE"/>
              </w:rPr>
              <w:t>)</w:t>
            </w:r>
            <w:r w:rsidRPr="00B97337">
              <w:rPr>
                <w:rFonts w:ascii="Verdana" w:eastAsia="Times New Roman" w:hAnsi="Verdana" w:cs="Arial"/>
                <w:b/>
                <w:sz w:val="18"/>
                <w:szCs w:val="18"/>
                <w:lang w:val="nl-BE"/>
              </w:rPr>
              <w:t xml:space="preserve"> </w:t>
            </w:r>
            <w:r w:rsidRPr="00B97337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  <w:proofErr w:type="gramEnd"/>
          </w:p>
        </w:tc>
      </w:tr>
    </w:tbl>
    <w:p w14:paraId="247399B7" w14:textId="77777777"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B97337" w:rsidRPr="00B97337" w14:paraId="0EF8F438" w14:textId="77777777" w:rsidTr="00303991">
        <w:trPr>
          <w:jc w:val="center"/>
        </w:trPr>
        <w:tc>
          <w:tcPr>
            <w:tcW w:w="1134" w:type="dxa"/>
          </w:tcPr>
          <w:p w14:paraId="01DCC6CB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Benaming :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DC30DE6" w14:textId="77777777"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7FBDD3A5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830"/>
      </w:tblGrid>
      <w:tr w:rsidR="00303991" w:rsidRPr="00B97337" w14:paraId="75F30F01" w14:textId="77777777" w:rsidTr="00110085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FD6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9C97FC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72E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D7AAA3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A68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6284A6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VZW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196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8035F1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23F36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5FBA3C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</w:tcPr>
          <w:p w14:paraId="64784B71" w14:textId="77777777" w:rsidR="00303991" w:rsidRPr="00B97337" w:rsidRDefault="00303991" w:rsidP="0011008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08939B38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850"/>
        <w:gridCol w:w="709"/>
        <w:gridCol w:w="425"/>
      </w:tblGrid>
      <w:tr w:rsidR="00B97337" w:rsidRPr="00B97337" w14:paraId="0DA971F8" w14:textId="77777777" w:rsidTr="00303991">
        <w:trPr>
          <w:jc w:val="center"/>
        </w:trPr>
        <w:tc>
          <w:tcPr>
            <w:tcW w:w="1134" w:type="dxa"/>
          </w:tcPr>
          <w:p w14:paraId="21B65E94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Straat :</w:t>
            </w:r>
            <w:proofErr w:type="gram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C57262F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14:paraId="6660D1C8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Nummer :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5CD779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23C3136D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Bus :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CD079B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3885F476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1275"/>
        <w:gridCol w:w="5245"/>
      </w:tblGrid>
      <w:tr w:rsidR="00B97337" w:rsidRPr="00B97337" w14:paraId="2C0D84C4" w14:textId="77777777" w:rsidTr="00303991">
        <w:trPr>
          <w:trHeight w:val="40"/>
          <w:jc w:val="center"/>
        </w:trPr>
        <w:tc>
          <w:tcPr>
            <w:tcW w:w="1134" w:type="dxa"/>
          </w:tcPr>
          <w:p w14:paraId="060023A5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Postcode :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641D13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71BC3B37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</w:tcPr>
          <w:p w14:paraId="5D389A99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Gemeente: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F8FD5E4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1DAB0D20" w14:textId="77777777"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1275"/>
        <w:gridCol w:w="5245"/>
      </w:tblGrid>
      <w:tr w:rsidR="00B97337" w:rsidRPr="00B97337" w14:paraId="00529C86" w14:textId="77777777" w:rsidTr="00303991">
        <w:trPr>
          <w:trHeight w:val="40"/>
          <w:jc w:val="center"/>
        </w:trPr>
        <w:tc>
          <w:tcPr>
            <w:tcW w:w="1134" w:type="dxa"/>
          </w:tcPr>
          <w:p w14:paraId="462347C3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Landcode :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84D416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4CC93E70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</w:tcPr>
          <w:p w14:paraId="5F6D1E7C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Land: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37660B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7C4B8323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i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54"/>
        <w:gridCol w:w="2055"/>
        <w:gridCol w:w="2410"/>
      </w:tblGrid>
      <w:tr w:rsidR="00B97337" w:rsidRPr="00B97337" w14:paraId="7A7DD617" w14:textId="77777777" w:rsidTr="00303991">
        <w:trPr>
          <w:jc w:val="center"/>
        </w:trPr>
        <w:tc>
          <w:tcPr>
            <w:tcW w:w="2127" w:type="dxa"/>
          </w:tcPr>
          <w:p w14:paraId="77F2DA56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Telefoon (algemeen</w:t>
            </w: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) :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AF10CD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354" w:type="dxa"/>
          </w:tcPr>
          <w:p w14:paraId="6924502D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055" w:type="dxa"/>
          </w:tcPr>
          <w:p w14:paraId="3124C808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E-mail (algemeen</w:t>
            </w: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) :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1AB425" w14:textId="77777777"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488B2ADD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14:paraId="1DF83987" w14:textId="77777777" w:rsidR="00B97337" w:rsidRPr="00303991" w:rsidRDefault="00C81400" w:rsidP="00B97337">
      <w:pPr>
        <w:rPr>
          <w:rFonts w:ascii="Verdana" w:eastAsia="Times New Roman" w:hAnsi="Verdana" w:cs="Arial"/>
          <w:sz w:val="16"/>
          <w:szCs w:val="16"/>
          <w:lang w:val="nl-BE"/>
        </w:rPr>
      </w:pPr>
      <w:r w:rsidRPr="00303991">
        <w:rPr>
          <w:lang w:val="nl-BE"/>
        </w:rPr>
        <w:br w:type="page"/>
      </w: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D54ADE" w14:paraId="2C5080E0" w14:textId="77777777" w:rsidTr="00446CA9">
        <w:tc>
          <w:tcPr>
            <w:tcW w:w="9639" w:type="dxa"/>
            <w:shd w:val="clear" w:color="auto" w:fill="3DBEE6"/>
          </w:tcPr>
          <w:p w14:paraId="56C3B055" w14:textId="77777777" w:rsidR="00B97337" w:rsidRPr="000B39EE" w:rsidRDefault="00B97337" w:rsidP="00B25BB5">
            <w:pPr>
              <w:keepNext/>
              <w:spacing w:after="0" w:line="240" w:lineRule="auto"/>
              <w:ind w:left="-108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0B39E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lastRenderedPageBreak/>
              <w:t xml:space="preserve">aan PROBETON de </w:t>
            </w:r>
            <w:r w:rsidR="00B25BB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CE-certificatie aan onder AVCP-systeem 1 of 2+ voor de hierna vermelde producten</w:t>
            </w:r>
            <w:r w:rsidRPr="000B39E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</w:tr>
    </w:tbl>
    <w:p w14:paraId="276CDC9B" w14:textId="77777777" w:rsidR="00B97337" w:rsidRPr="00B97337" w:rsidRDefault="00B97337" w:rsidP="00B97337">
      <w:pPr>
        <w:keepNext/>
        <w:spacing w:after="0" w:line="240" w:lineRule="auto"/>
        <w:rPr>
          <w:rFonts w:ascii="Verdana" w:eastAsia="Times New Roman" w:hAnsi="Verdana" w:cs="Times New Roman"/>
          <w:sz w:val="18"/>
          <w:szCs w:val="20"/>
          <w:lang w:val="nl-B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6380"/>
        <w:gridCol w:w="1665"/>
      </w:tblGrid>
      <w:tr w:rsidR="00210994" w:rsidRPr="00B25BB5" w14:paraId="2244B423" w14:textId="77777777" w:rsidTr="00210994">
        <w:tc>
          <w:tcPr>
            <w:tcW w:w="1560" w:type="dxa"/>
          </w:tcPr>
          <w:p w14:paraId="42971D9D" w14:textId="66293E5F" w:rsidR="00210994" w:rsidRPr="00DC41A3" w:rsidRDefault="00210994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</w:pPr>
            <w:r w:rsidRPr="00DC41A3"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>Productgroep</w:t>
            </w:r>
          </w:p>
        </w:tc>
        <w:tc>
          <w:tcPr>
            <w:tcW w:w="6404" w:type="dxa"/>
            <w:vAlign w:val="center"/>
          </w:tcPr>
          <w:p w14:paraId="1657E7E0" w14:textId="0BBBE6EF" w:rsidR="00210994" w:rsidRPr="00B97337" w:rsidRDefault="00210994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>Benaming</w:t>
            </w: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 xml:space="preserve"> producten</w:t>
            </w:r>
          </w:p>
        </w:tc>
        <w:tc>
          <w:tcPr>
            <w:tcW w:w="1669" w:type="dxa"/>
            <w:vAlign w:val="center"/>
          </w:tcPr>
          <w:p w14:paraId="45672D61" w14:textId="77777777" w:rsidR="00210994" w:rsidRPr="00B97337" w:rsidRDefault="00210994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>Nr. EN-norm</w:t>
            </w:r>
            <w:r w:rsidRPr="00B97337">
              <w:rPr>
                <w:rFonts w:ascii="Verdana" w:eastAsia="Times New Roman" w:hAnsi="Verdana" w:cs="Times New Roman"/>
                <w:b/>
                <w:sz w:val="18"/>
                <w:szCs w:val="20"/>
                <w:lang w:val="nl-BE"/>
              </w:rPr>
              <w:t xml:space="preserve"> </w:t>
            </w:r>
          </w:p>
        </w:tc>
      </w:tr>
      <w:tr w:rsidR="00210994" w:rsidRPr="00B25BB5" w14:paraId="4B57527F" w14:textId="77777777" w:rsidTr="00210994">
        <w:trPr>
          <w:trHeight w:val="284"/>
        </w:trPr>
        <w:tc>
          <w:tcPr>
            <w:tcW w:w="1560" w:type="dxa"/>
          </w:tcPr>
          <w:p w14:paraId="5AF039D2" w14:textId="77777777" w:rsidR="00210994" w:rsidRPr="00B97337" w:rsidRDefault="00210994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404" w:type="dxa"/>
          </w:tcPr>
          <w:p w14:paraId="40BF6AA5" w14:textId="3A57F21E" w:rsidR="00210994" w:rsidRPr="00B97337" w:rsidRDefault="00210994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69" w:type="dxa"/>
          </w:tcPr>
          <w:p w14:paraId="0A6B242C" w14:textId="77777777" w:rsidR="00210994" w:rsidRPr="00B97337" w:rsidRDefault="00210994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10994" w:rsidRPr="00B25BB5" w14:paraId="0D2615D4" w14:textId="77777777" w:rsidTr="00210994">
        <w:trPr>
          <w:trHeight w:val="284"/>
        </w:trPr>
        <w:tc>
          <w:tcPr>
            <w:tcW w:w="1560" w:type="dxa"/>
          </w:tcPr>
          <w:p w14:paraId="57064347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404" w:type="dxa"/>
          </w:tcPr>
          <w:p w14:paraId="7004B9E9" w14:textId="4CE70DB9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69" w:type="dxa"/>
          </w:tcPr>
          <w:p w14:paraId="005D0F71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10994" w:rsidRPr="00B25BB5" w14:paraId="7A5AEB3B" w14:textId="77777777" w:rsidTr="00210994">
        <w:trPr>
          <w:trHeight w:val="284"/>
        </w:trPr>
        <w:tc>
          <w:tcPr>
            <w:tcW w:w="1560" w:type="dxa"/>
          </w:tcPr>
          <w:p w14:paraId="62B0B916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404" w:type="dxa"/>
          </w:tcPr>
          <w:p w14:paraId="09202D34" w14:textId="264FE92A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69" w:type="dxa"/>
          </w:tcPr>
          <w:p w14:paraId="3272D4D0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10994" w:rsidRPr="00B25BB5" w14:paraId="3B1ACBF4" w14:textId="77777777" w:rsidTr="00210994">
        <w:trPr>
          <w:trHeight w:val="284"/>
        </w:trPr>
        <w:tc>
          <w:tcPr>
            <w:tcW w:w="1560" w:type="dxa"/>
          </w:tcPr>
          <w:p w14:paraId="550ECA52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404" w:type="dxa"/>
          </w:tcPr>
          <w:p w14:paraId="0CFF2E2C" w14:textId="30B9701D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69" w:type="dxa"/>
          </w:tcPr>
          <w:p w14:paraId="349B0BA7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10994" w:rsidRPr="00B25BB5" w14:paraId="6FA96437" w14:textId="77777777" w:rsidTr="00210994">
        <w:trPr>
          <w:trHeight w:val="284"/>
        </w:trPr>
        <w:tc>
          <w:tcPr>
            <w:tcW w:w="1560" w:type="dxa"/>
          </w:tcPr>
          <w:p w14:paraId="1AFA6359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404" w:type="dxa"/>
          </w:tcPr>
          <w:p w14:paraId="0E0F11A8" w14:textId="33749810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69" w:type="dxa"/>
          </w:tcPr>
          <w:p w14:paraId="73250E7A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10994" w:rsidRPr="00B25BB5" w14:paraId="6FB7DD63" w14:textId="77777777" w:rsidTr="00210994">
        <w:trPr>
          <w:trHeight w:val="284"/>
        </w:trPr>
        <w:tc>
          <w:tcPr>
            <w:tcW w:w="1560" w:type="dxa"/>
          </w:tcPr>
          <w:p w14:paraId="3AE1B1A0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6404" w:type="dxa"/>
          </w:tcPr>
          <w:p w14:paraId="50768299" w14:textId="12C21664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669" w:type="dxa"/>
          </w:tcPr>
          <w:p w14:paraId="6D7D01B8" w14:textId="77777777" w:rsidR="00210994" w:rsidRPr="00B97337" w:rsidRDefault="00210994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</w:tbl>
    <w:p w14:paraId="7BB50E61" w14:textId="77777777"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EB7914" w14:paraId="4987FD13" w14:textId="77777777" w:rsidTr="00446CA9">
        <w:tc>
          <w:tcPr>
            <w:tcW w:w="9639" w:type="dxa"/>
            <w:shd w:val="clear" w:color="auto" w:fill="3DBEE6"/>
          </w:tcPr>
          <w:p w14:paraId="6BF5A356" w14:textId="77777777" w:rsidR="00B97337" w:rsidRPr="000B39EE" w:rsidRDefault="00B97337" w:rsidP="00B25BB5">
            <w:pPr>
              <w:spacing w:after="0" w:line="240" w:lineRule="auto"/>
              <w:ind w:left="-108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0B39E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en voegt in bijlage:</w:t>
            </w:r>
          </w:p>
        </w:tc>
      </w:tr>
    </w:tbl>
    <w:p w14:paraId="01048BDC" w14:textId="77777777"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244"/>
      </w:tblGrid>
      <w:tr w:rsidR="00B25BB5" w:rsidRPr="00D54ADE" w14:paraId="7F5856D3" w14:textId="77777777" w:rsidTr="00B25BB5"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2676351D" w14:textId="77777777" w:rsidR="00B25BB5" w:rsidRPr="00B97337" w:rsidRDefault="00B25BB5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9244" w:type="dxa"/>
            <w:tcBorders>
              <w:top w:val="nil"/>
              <w:bottom w:val="nil"/>
              <w:right w:val="nil"/>
            </w:tcBorders>
          </w:tcPr>
          <w:p w14:paraId="1FE06A3D" w14:textId="77777777" w:rsidR="00B25BB5" w:rsidRPr="00B97337" w:rsidRDefault="00B25BB5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een exemplaar van de technische documentatie van de FPC</w:t>
            </w:r>
          </w:p>
        </w:tc>
      </w:tr>
    </w:tbl>
    <w:p w14:paraId="7B07C8BC" w14:textId="77777777" w:rsidR="00B25BB5" w:rsidRDefault="00B25BB5" w:rsidP="00B25BB5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nl-BE"/>
        </w:rPr>
      </w:pPr>
    </w:p>
    <w:tbl>
      <w:tblPr>
        <w:tblW w:w="9639" w:type="dxa"/>
        <w:shd w:val="clear" w:color="auto" w:fill="E0EDF5"/>
        <w:tblLayout w:type="fixed"/>
        <w:tblLook w:val="04A0" w:firstRow="1" w:lastRow="0" w:firstColumn="1" w:lastColumn="0" w:noHBand="0" w:noVBand="1"/>
      </w:tblPr>
      <w:tblGrid>
        <w:gridCol w:w="9639"/>
      </w:tblGrid>
      <w:tr w:rsidR="00B25BB5" w:rsidRPr="00D54ADE" w14:paraId="229DE410" w14:textId="77777777" w:rsidTr="00446CA9">
        <w:tc>
          <w:tcPr>
            <w:tcW w:w="9639" w:type="dxa"/>
            <w:shd w:val="clear" w:color="auto" w:fill="3DBEE6"/>
            <w:hideMark/>
          </w:tcPr>
          <w:p w14:paraId="74ACC210" w14:textId="77777777" w:rsidR="00B25BB5" w:rsidRPr="00B25BB5" w:rsidRDefault="00B25BB5" w:rsidP="00B25BB5">
            <w:pPr>
              <w:spacing w:after="0" w:line="240" w:lineRule="auto"/>
              <w:ind w:left="-108" w:right="34"/>
              <w:jc w:val="both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B25BB5">
              <w:rPr>
                <w:rFonts w:ascii="Verdana" w:hAnsi="Verdana" w:cs="Arial"/>
                <w:sz w:val="18"/>
                <w:szCs w:val="18"/>
                <w:lang w:val="nl-NL"/>
              </w:rPr>
              <w:t xml:space="preserve">Hij duidt onderstaande instantie gevestigd in de Europese Economische Ruimte aan als zijn gemachtigd vertegenwoordiger </w:t>
            </w:r>
            <w:r w:rsidRPr="00B25BB5">
              <w:rPr>
                <w:rFonts w:ascii="Verdana" w:hAnsi="Verdana" w:cs="Arial"/>
                <w:i/>
                <w:sz w:val="18"/>
                <w:szCs w:val="18"/>
                <w:lang w:val="nl-NL"/>
              </w:rPr>
              <w:t>(enkel indien de fabrikant gevestigd is buiten de EER en facultatief)</w:t>
            </w:r>
            <w:r w:rsidRPr="00B25BB5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</w:tc>
      </w:tr>
    </w:tbl>
    <w:p w14:paraId="1E430438" w14:textId="77777777" w:rsidR="00B25BB5" w:rsidRPr="00B97337" w:rsidRDefault="00B25BB5" w:rsidP="00B25BB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B25BB5" w:rsidRPr="00B97337" w14:paraId="34138C18" w14:textId="77777777" w:rsidTr="00721F5B">
        <w:trPr>
          <w:jc w:val="center"/>
        </w:trPr>
        <w:tc>
          <w:tcPr>
            <w:tcW w:w="1276" w:type="dxa"/>
          </w:tcPr>
          <w:p w14:paraId="0C0599FC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Benaming :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DF11085" w14:textId="77777777" w:rsidR="00B25BB5" w:rsidRPr="00B97337" w:rsidRDefault="00B25BB5" w:rsidP="00B25BB5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6CF23D06" w14:textId="77777777" w:rsidR="00B25BB5" w:rsidRPr="00B97337" w:rsidRDefault="00B25BB5" w:rsidP="00B25BB5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1418"/>
        <w:gridCol w:w="283"/>
        <w:gridCol w:w="1276"/>
        <w:gridCol w:w="283"/>
        <w:gridCol w:w="1276"/>
        <w:gridCol w:w="284"/>
        <w:gridCol w:w="283"/>
        <w:gridCol w:w="2830"/>
      </w:tblGrid>
      <w:tr w:rsidR="00B25BB5" w:rsidRPr="00B97337" w14:paraId="017AF2E1" w14:textId="77777777" w:rsidTr="00721F5B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E3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6803BC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CF2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1D1E1A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B49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A44011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VZW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723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F6400A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38D8F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85A7D30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</w:tcPr>
          <w:p w14:paraId="42819D43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64C4458D" w14:textId="77777777" w:rsidR="00B25BB5" w:rsidRPr="00B97337" w:rsidRDefault="00B25BB5" w:rsidP="00B25BB5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1134"/>
        <w:gridCol w:w="850"/>
        <w:gridCol w:w="709"/>
        <w:gridCol w:w="567"/>
      </w:tblGrid>
      <w:tr w:rsidR="00B25BB5" w:rsidRPr="00B97337" w14:paraId="1C28F3AD" w14:textId="77777777" w:rsidTr="00721F5B">
        <w:trPr>
          <w:jc w:val="center"/>
        </w:trPr>
        <w:tc>
          <w:tcPr>
            <w:tcW w:w="1134" w:type="dxa"/>
          </w:tcPr>
          <w:p w14:paraId="58AD2BAE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Straat :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671A860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14:paraId="51552F82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Nummer :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0C76C0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15348C81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Bus :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EE1CB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6A18FFE6" w14:textId="77777777" w:rsidR="00B25BB5" w:rsidRPr="00B97337" w:rsidRDefault="00B25BB5" w:rsidP="00B25BB5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1276"/>
        <w:gridCol w:w="5244"/>
      </w:tblGrid>
      <w:tr w:rsidR="00B25BB5" w:rsidRPr="00B97337" w14:paraId="48EA4203" w14:textId="77777777" w:rsidTr="00721F5B">
        <w:trPr>
          <w:trHeight w:val="40"/>
          <w:jc w:val="center"/>
        </w:trPr>
        <w:tc>
          <w:tcPr>
            <w:tcW w:w="1134" w:type="dxa"/>
          </w:tcPr>
          <w:p w14:paraId="5C1E0267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Postcode :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4F202F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24925ABB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1DAF7F7E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Gemeente: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0BACA28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5DF35311" w14:textId="77777777" w:rsidR="00B25BB5" w:rsidRPr="00B97337" w:rsidRDefault="00B25BB5" w:rsidP="00B25BB5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1276"/>
        <w:gridCol w:w="5244"/>
      </w:tblGrid>
      <w:tr w:rsidR="00B25BB5" w:rsidRPr="00B97337" w14:paraId="6700CE61" w14:textId="77777777" w:rsidTr="00721F5B">
        <w:trPr>
          <w:trHeight w:val="40"/>
          <w:jc w:val="center"/>
        </w:trPr>
        <w:tc>
          <w:tcPr>
            <w:tcW w:w="1134" w:type="dxa"/>
          </w:tcPr>
          <w:p w14:paraId="5AC6952E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Landcode :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55F608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6FCC4F18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0C0342C9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Land: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425BE42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24FA485D" w14:textId="77777777" w:rsidR="00B25BB5" w:rsidRPr="00B97337" w:rsidRDefault="00B25BB5" w:rsidP="00B25BB5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354"/>
        <w:gridCol w:w="2055"/>
        <w:gridCol w:w="2552"/>
      </w:tblGrid>
      <w:tr w:rsidR="00B25BB5" w:rsidRPr="00B97337" w14:paraId="428FFAB5" w14:textId="77777777" w:rsidTr="00721F5B">
        <w:trPr>
          <w:jc w:val="center"/>
        </w:trPr>
        <w:tc>
          <w:tcPr>
            <w:tcW w:w="2127" w:type="dxa"/>
          </w:tcPr>
          <w:p w14:paraId="30B6EB8E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Telefoon (algemeen</w:t>
            </w: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) :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78345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354" w:type="dxa"/>
          </w:tcPr>
          <w:p w14:paraId="27F3E25B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055" w:type="dxa"/>
          </w:tcPr>
          <w:p w14:paraId="523F934D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E-mail (algemeen</w:t>
            </w:r>
            <w:proofErr w:type="gramStart"/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) :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02CD6F" w14:textId="77777777" w:rsidR="00B25BB5" w:rsidRPr="00B97337" w:rsidRDefault="00B25BB5" w:rsidP="00B25BB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14:paraId="2891D470" w14:textId="77777777" w:rsidR="00B25BB5" w:rsidRDefault="00B25BB5" w:rsidP="00B25BB5">
      <w:pPr>
        <w:tabs>
          <w:tab w:val="left" w:pos="284"/>
        </w:tabs>
        <w:spacing w:after="0" w:line="240" w:lineRule="auto"/>
        <w:rPr>
          <w:rFonts w:ascii="Verdana" w:hAnsi="Verdana"/>
          <w:b/>
          <w:sz w:val="16"/>
          <w:szCs w:val="16"/>
          <w:lang w:val="nl-BE"/>
        </w:rPr>
      </w:pPr>
    </w:p>
    <w:p w14:paraId="7D8F88A0" w14:textId="77777777" w:rsidR="00B25BB5" w:rsidRDefault="00B25BB5" w:rsidP="00B25BB5">
      <w:pPr>
        <w:tabs>
          <w:tab w:val="left" w:pos="284"/>
        </w:tabs>
        <w:spacing w:after="0" w:line="240" w:lineRule="auto"/>
        <w:rPr>
          <w:rFonts w:ascii="Verdana" w:hAnsi="Verdana"/>
          <w:b/>
          <w:sz w:val="16"/>
          <w:szCs w:val="16"/>
          <w:lang w:val="nl-BE"/>
        </w:rPr>
      </w:pPr>
    </w:p>
    <w:p w14:paraId="06796E52" w14:textId="77777777" w:rsidR="00B25BB5" w:rsidRDefault="00B25BB5" w:rsidP="00B25BB5">
      <w:pPr>
        <w:tabs>
          <w:tab w:val="left" w:pos="284"/>
        </w:tabs>
        <w:spacing w:after="0" w:line="240" w:lineRule="auto"/>
        <w:rPr>
          <w:rFonts w:ascii="Verdana" w:hAnsi="Verdana" w:cs="Times New Roman"/>
          <w:b/>
          <w:sz w:val="16"/>
          <w:szCs w:val="16"/>
          <w:lang w:val="nl-BE"/>
        </w:rPr>
      </w:pPr>
      <w:r>
        <w:rPr>
          <w:rFonts w:ascii="Verdana" w:hAnsi="Verdana"/>
          <w:b/>
          <w:sz w:val="16"/>
          <w:szCs w:val="16"/>
          <w:lang w:val="nl-BE"/>
        </w:rPr>
        <w:t>De aanvrager verklaart:</w:t>
      </w:r>
    </w:p>
    <w:p w14:paraId="7B89ED91" w14:textId="77777777" w:rsidR="00B25BB5" w:rsidRDefault="00B25BB5" w:rsidP="00B25BB5">
      <w:pPr>
        <w:pStyle w:val="BodyText2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bCs/>
          <w:sz w:val="16"/>
          <w:szCs w:val="16"/>
          <w:lang w:val="nl-BE"/>
        </w:rPr>
        <w:t>dat alle voormelde gegevens juist zijn</w:t>
      </w:r>
    </w:p>
    <w:p w14:paraId="756BD333" w14:textId="0FE06F1D" w:rsidR="00B25BB5" w:rsidRPr="00DC41A3" w:rsidRDefault="00B25BB5" w:rsidP="00B25BB5">
      <w:pPr>
        <w:pStyle w:val="BodyText2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bCs/>
          <w:sz w:val="16"/>
          <w:szCs w:val="16"/>
          <w:lang w:val="nl-BE"/>
        </w:rPr>
        <w:t>kennis te hebben genomen en zich te onderwerpen a</w:t>
      </w:r>
      <w:r w:rsidRPr="00DC41A3">
        <w:rPr>
          <w:rFonts w:ascii="Verdana" w:hAnsi="Verdana"/>
          <w:bCs/>
          <w:sz w:val="16"/>
          <w:szCs w:val="16"/>
          <w:lang w:val="nl-BE"/>
        </w:rPr>
        <w:t xml:space="preserve">an de bepalingen van </w:t>
      </w:r>
      <w:r w:rsidR="00FB2200" w:rsidRPr="00DC41A3">
        <w:rPr>
          <w:rFonts w:ascii="Verdana" w:hAnsi="Verdana"/>
          <w:bCs/>
          <w:sz w:val="16"/>
          <w:szCs w:val="16"/>
          <w:lang w:val="nl-BE"/>
        </w:rPr>
        <w:t xml:space="preserve">het financieel stelsel van vergoedingen (FIRCE) en </w:t>
      </w:r>
      <w:r w:rsidRPr="00DC41A3">
        <w:rPr>
          <w:rFonts w:ascii="Verdana" w:hAnsi="Verdana"/>
          <w:bCs/>
          <w:sz w:val="16"/>
          <w:szCs w:val="16"/>
          <w:lang w:val="nl-BE"/>
        </w:rPr>
        <w:t xml:space="preserve">het CE-certificatiereglement </w:t>
      </w:r>
      <w:r w:rsidR="00FB2200" w:rsidRPr="00DC41A3">
        <w:rPr>
          <w:rFonts w:ascii="Verdana" w:hAnsi="Verdana"/>
          <w:bCs/>
          <w:sz w:val="16"/>
          <w:szCs w:val="16"/>
          <w:lang w:val="nl-BE"/>
        </w:rPr>
        <w:t xml:space="preserve">(CECR) </w:t>
      </w:r>
      <w:r w:rsidRPr="00DC41A3">
        <w:rPr>
          <w:rFonts w:ascii="Verdana" w:hAnsi="Verdana"/>
          <w:bCs/>
          <w:sz w:val="16"/>
          <w:szCs w:val="16"/>
          <w:lang w:val="nl-BE"/>
        </w:rPr>
        <w:t xml:space="preserve">voor de CE-markering in de betonindustrie onder de systemen van beoordeling en verificatie van de prestatiebestendigheid 1 en 2+ </w:t>
      </w:r>
      <w:r w:rsidR="00FB2200" w:rsidRPr="00DC41A3">
        <w:rPr>
          <w:rFonts w:ascii="Verdana" w:hAnsi="Verdana"/>
          <w:bCs/>
          <w:sz w:val="16"/>
          <w:szCs w:val="16"/>
          <w:lang w:val="nl-BE"/>
        </w:rPr>
        <w:t xml:space="preserve">en </w:t>
      </w:r>
      <w:r w:rsidRPr="00DC41A3">
        <w:rPr>
          <w:rFonts w:ascii="Verdana" w:hAnsi="Verdana"/>
          <w:bCs/>
          <w:sz w:val="16"/>
          <w:szCs w:val="16"/>
          <w:lang w:val="nl-BE"/>
        </w:rPr>
        <w:t>van PROBETON</w:t>
      </w:r>
    </w:p>
    <w:p w14:paraId="449251B9" w14:textId="77777777" w:rsidR="00B25BB5" w:rsidRPr="00DC41A3" w:rsidRDefault="00B25BB5" w:rsidP="00B25BB5">
      <w:pPr>
        <w:pStyle w:val="BodyText2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Verdana" w:hAnsi="Verdana"/>
          <w:sz w:val="16"/>
          <w:szCs w:val="16"/>
          <w:lang w:val="nl-BE"/>
        </w:rPr>
      </w:pPr>
      <w:r w:rsidRPr="00DC41A3">
        <w:rPr>
          <w:rFonts w:ascii="Verdana" w:hAnsi="Verdana"/>
          <w:sz w:val="16"/>
          <w:szCs w:val="16"/>
          <w:lang w:val="nl-BE"/>
        </w:rPr>
        <w:t>alle maatregelen te treffen, opdat de overeenkomstigheid van de FPC doorlopend gewaarborgd zou zijn</w:t>
      </w:r>
    </w:p>
    <w:p w14:paraId="3C560C56" w14:textId="77777777" w:rsidR="00B25BB5" w:rsidRPr="00DC41A3" w:rsidRDefault="00B25BB5" w:rsidP="00B25BB5">
      <w:pPr>
        <w:pStyle w:val="BodyText2"/>
        <w:spacing w:after="0" w:line="240" w:lineRule="auto"/>
        <w:ind w:left="426" w:hanging="360"/>
        <w:jc w:val="both"/>
        <w:rPr>
          <w:rFonts w:ascii="Verdana" w:hAnsi="Verdana"/>
          <w:sz w:val="16"/>
          <w:szCs w:val="16"/>
          <w:lang w:val="nl-BE"/>
        </w:rPr>
      </w:pPr>
      <w:r w:rsidRPr="00DC41A3">
        <w:rPr>
          <w:rFonts w:ascii="Verdana" w:hAnsi="Verdana"/>
          <w:sz w:val="16"/>
          <w:szCs w:val="16"/>
          <w:lang w:val="nl-BE"/>
        </w:rPr>
        <w:tab/>
      </w:r>
    </w:p>
    <w:p w14:paraId="4C2408D2" w14:textId="77777777" w:rsidR="00B25BB5" w:rsidRPr="00DC41A3" w:rsidRDefault="00B25BB5" w:rsidP="00B25BB5">
      <w:pPr>
        <w:pStyle w:val="BodyText2"/>
        <w:spacing w:after="0" w:line="240" w:lineRule="auto"/>
        <w:ind w:left="426" w:hanging="360"/>
        <w:jc w:val="both"/>
        <w:rPr>
          <w:rFonts w:ascii="Verdana" w:hAnsi="Verdana"/>
          <w:sz w:val="16"/>
          <w:szCs w:val="16"/>
          <w:lang w:val="nl-BE"/>
        </w:rPr>
      </w:pPr>
    </w:p>
    <w:p w14:paraId="1D73485E" w14:textId="77777777" w:rsidR="00B25BB5" w:rsidRPr="00DC41A3" w:rsidRDefault="00B25BB5" w:rsidP="00B25BB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bCs/>
          <w:sz w:val="16"/>
          <w:szCs w:val="16"/>
          <w:lang w:val="nl-BE"/>
        </w:rPr>
      </w:pPr>
      <w:proofErr w:type="gramStart"/>
      <w:r w:rsidRPr="00DC41A3">
        <w:rPr>
          <w:rFonts w:ascii="Verdana" w:hAnsi="Verdana"/>
          <w:b/>
          <w:bCs/>
          <w:sz w:val="16"/>
          <w:szCs w:val="16"/>
          <w:lang w:val="nl-BE"/>
        </w:rPr>
        <w:t>PROBETON vzw</w:t>
      </w:r>
      <w:proofErr w:type="gramEnd"/>
      <w:r w:rsidRPr="00DC41A3">
        <w:rPr>
          <w:rFonts w:ascii="Verdana" w:hAnsi="Verdana"/>
          <w:bCs/>
          <w:sz w:val="16"/>
          <w:szCs w:val="16"/>
          <w:lang w:val="nl-BE"/>
        </w:rPr>
        <w:t xml:space="preserve"> </w:t>
      </w:r>
      <w:r w:rsidRPr="00DC41A3">
        <w:rPr>
          <w:rFonts w:ascii="Verdana" w:hAnsi="Verdana"/>
          <w:b/>
          <w:bCs/>
          <w:sz w:val="16"/>
          <w:szCs w:val="16"/>
          <w:lang w:val="nl-BE"/>
        </w:rPr>
        <w:t>verklaart</w:t>
      </w:r>
      <w:r w:rsidRPr="00DC41A3">
        <w:rPr>
          <w:rFonts w:ascii="Verdana" w:hAnsi="Verdana"/>
          <w:bCs/>
          <w:sz w:val="16"/>
          <w:szCs w:val="16"/>
          <w:lang w:val="nl-BE"/>
        </w:rPr>
        <w:t xml:space="preserve"> de formele aanvraag van de CE-certificatie in het kader van het AVCP-systeem 1 of 2+ </w:t>
      </w:r>
      <w:r w:rsidRPr="00DC41A3">
        <w:rPr>
          <w:rFonts w:ascii="Verdana" w:hAnsi="Verdana"/>
          <w:b/>
          <w:bCs/>
          <w:sz w:val="16"/>
          <w:szCs w:val="16"/>
          <w:lang w:val="nl-BE"/>
        </w:rPr>
        <w:t>ontvankelijk</w:t>
      </w:r>
      <w:r w:rsidRPr="00DC41A3">
        <w:rPr>
          <w:rFonts w:ascii="Verdana" w:hAnsi="Verdana"/>
          <w:bCs/>
          <w:sz w:val="16"/>
          <w:szCs w:val="16"/>
          <w:lang w:val="nl-BE"/>
        </w:rPr>
        <w:t>.</w:t>
      </w:r>
    </w:p>
    <w:p w14:paraId="6AABFD16" w14:textId="77777777" w:rsidR="00B25BB5" w:rsidRPr="00DC41A3" w:rsidRDefault="00B25BB5" w:rsidP="00B25BB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bCs/>
          <w:sz w:val="16"/>
          <w:szCs w:val="16"/>
          <w:lang w:val="nl-BE"/>
        </w:rPr>
      </w:pPr>
    </w:p>
    <w:p w14:paraId="63192502" w14:textId="77777777" w:rsidR="00B25BB5" w:rsidRPr="00DC41A3" w:rsidRDefault="00B25BB5" w:rsidP="00B25BB5">
      <w:pPr>
        <w:widowControl w:val="0"/>
        <w:spacing w:after="0" w:line="240" w:lineRule="auto"/>
        <w:jc w:val="both"/>
        <w:rPr>
          <w:rFonts w:ascii="Verdana" w:hAnsi="Verdana"/>
          <w:bCs/>
          <w:sz w:val="16"/>
          <w:szCs w:val="16"/>
          <w:lang w:val="nl-BE"/>
        </w:rPr>
      </w:pPr>
      <w:proofErr w:type="gramStart"/>
      <w:r w:rsidRPr="00DC41A3">
        <w:rPr>
          <w:rFonts w:ascii="Verdana" w:hAnsi="Verdana"/>
          <w:sz w:val="16"/>
          <w:szCs w:val="16"/>
          <w:lang w:val="nl-NL"/>
        </w:rPr>
        <w:t>PROBETON vzw</w:t>
      </w:r>
      <w:proofErr w:type="gramEnd"/>
      <w:r w:rsidRPr="00DC41A3">
        <w:rPr>
          <w:rFonts w:ascii="Verdana" w:hAnsi="Verdana"/>
          <w:sz w:val="16"/>
          <w:szCs w:val="16"/>
          <w:lang w:val="nl-NL"/>
        </w:rPr>
        <w:t xml:space="preserve"> verbindt zich er tevens toe zijn verplichtingen als geaccrediteerde en aangemelde instantie na te komen, inzonderheid aangaande het leveren van een nauwkeurige beschrijving van de beoordelings- en certificatieprocedure, het naleven van deze certificatieprocedure t.o.v. de aanvrager of certificaathouder en de vertrouwelijkheid.</w:t>
      </w:r>
      <w:r w:rsidRPr="00DC41A3">
        <w:rPr>
          <w:rFonts w:ascii="Verdana" w:hAnsi="Verdana"/>
          <w:sz w:val="16"/>
          <w:szCs w:val="16"/>
          <w:lang w:val="nl-BE"/>
        </w:rPr>
        <w:t xml:space="preserve"> </w:t>
      </w:r>
      <w:proofErr w:type="gramStart"/>
      <w:r w:rsidRPr="00DC41A3">
        <w:rPr>
          <w:rFonts w:ascii="Verdana" w:hAnsi="Verdana"/>
          <w:sz w:val="16"/>
          <w:szCs w:val="16"/>
          <w:lang w:val="nl-BE"/>
        </w:rPr>
        <w:t>Behoudens</w:t>
      </w:r>
      <w:proofErr w:type="gramEnd"/>
      <w:r w:rsidRPr="00DC41A3">
        <w:rPr>
          <w:rFonts w:ascii="Verdana" w:hAnsi="Verdana"/>
          <w:sz w:val="16"/>
          <w:szCs w:val="16"/>
          <w:lang w:val="nl-BE"/>
        </w:rPr>
        <w:t xml:space="preserve"> schriftelijke toestemming van de aanvrager zal PROBETON geen informatie die tijdens het verloop van de certificatie-activiteiten werd verkregen over de aanvrager of over zijn producten aan een derde meedelen. </w:t>
      </w:r>
      <w:proofErr w:type="gramStart"/>
      <w:r w:rsidRPr="00DC41A3">
        <w:rPr>
          <w:rFonts w:ascii="Verdana" w:hAnsi="Verdana"/>
          <w:sz w:val="16"/>
          <w:szCs w:val="16"/>
          <w:lang w:val="nl-BE"/>
        </w:rPr>
        <w:t>Indien</w:t>
      </w:r>
      <w:proofErr w:type="gramEnd"/>
      <w:r w:rsidRPr="00DC41A3">
        <w:rPr>
          <w:rFonts w:ascii="Verdana" w:hAnsi="Verdana"/>
          <w:sz w:val="16"/>
          <w:szCs w:val="16"/>
          <w:lang w:val="nl-BE"/>
        </w:rPr>
        <w:t xml:space="preserve"> de wet vereist dat dergelijke informatie aan een derde wordt meegedeeld, zal PROBETON de aanvrager op de hoogte brengen van de informatie die overeenkomstig de wet zal worden meegedeeld.</w:t>
      </w:r>
    </w:p>
    <w:p w14:paraId="56ADACC5" w14:textId="77777777" w:rsidR="00B25BB5" w:rsidRPr="00DC41A3" w:rsidRDefault="00B25BB5" w:rsidP="00B25BB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sz w:val="16"/>
          <w:szCs w:val="16"/>
          <w:lang w:val="nl-BE"/>
        </w:rPr>
      </w:pPr>
    </w:p>
    <w:p w14:paraId="5FC9E2BF" w14:textId="61726E5C" w:rsidR="00B25BB5" w:rsidRDefault="00B25BB5" w:rsidP="00B25BB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0" w:line="240" w:lineRule="auto"/>
        <w:jc w:val="both"/>
        <w:rPr>
          <w:rFonts w:ascii="Verdana" w:hAnsi="Verdana"/>
          <w:bCs/>
          <w:sz w:val="16"/>
          <w:szCs w:val="16"/>
          <w:lang w:val="nl-BE"/>
        </w:rPr>
      </w:pPr>
      <w:r w:rsidRPr="00DC41A3">
        <w:rPr>
          <w:rFonts w:ascii="Verdana" w:hAnsi="Verdana"/>
          <w:sz w:val="16"/>
          <w:szCs w:val="16"/>
          <w:lang w:val="nl-BE"/>
        </w:rPr>
        <w:t xml:space="preserve">Door dit formulier te ondertekenen, wordt de </w:t>
      </w:r>
      <w:r w:rsidRPr="00DC41A3">
        <w:rPr>
          <w:rFonts w:ascii="Verdana" w:hAnsi="Verdana"/>
          <w:b/>
          <w:sz w:val="16"/>
          <w:szCs w:val="16"/>
          <w:lang w:val="nl-BE"/>
        </w:rPr>
        <w:t>certificatie-overeenkomst</w:t>
      </w:r>
      <w:r w:rsidRPr="00DC41A3">
        <w:rPr>
          <w:rFonts w:ascii="Verdana" w:hAnsi="Verdana"/>
          <w:sz w:val="16"/>
          <w:szCs w:val="16"/>
          <w:lang w:val="nl-BE"/>
        </w:rPr>
        <w:t xml:space="preserve"> in de zin van Art. 5.5 van het CE-certificatiereglement (CECR) afgesloten. Deze overeenkomst wordt afgesloten voor onbepaalde duur en eindigt volgens de bepalingen van het CECR.</w:t>
      </w:r>
      <w:r w:rsidR="00210994" w:rsidRPr="00DC41A3">
        <w:rPr>
          <w:rFonts w:ascii="Verdana" w:hAnsi="Verdana"/>
          <w:sz w:val="16"/>
          <w:szCs w:val="16"/>
          <w:lang w:val="nl-BE"/>
        </w:rPr>
        <w:t xml:space="preserve"> Ze geldt per productgroep, d.w.z. dat </w:t>
      </w:r>
      <w:r w:rsidR="009164AB" w:rsidRPr="00DC41A3">
        <w:rPr>
          <w:rFonts w:ascii="Verdana" w:hAnsi="Verdana"/>
          <w:sz w:val="16"/>
          <w:szCs w:val="16"/>
          <w:lang w:val="nl-BE"/>
        </w:rPr>
        <w:t>producten binnen bove</w:t>
      </w:r>
      <w:r w:rsidR="005412D2" w:rsidRPr="00DC41A3">
        <w:rPr>
          <w:rFonts w:ascii="Verdana" w:hAnsi="Verdana"/>
          <w:sz w:val="16"/>
          <w:szCs w:val="16"/>
          <w:lang w:val="nl-BE"/>
        </w:rPr>
        <w:t>n</w:t>
      </w:r>
      <w:r w:rsidR="009164AB" w:rsidRPr="00DC41A3">
        <w:rPr>
          <w:rFonts w:ascii="Verdana" w:hAnsi="Verdana"/>
          <w:sz w:val="16"/>
          <w:szCs w:val="16"/>
          <w:lang w:val="nl-BE"/>
        </w:rPr>
        <w:t>vermelde productgroep in de loop van de certificatie-overeenkomst kunnen worden toegevoegd (uitbreiding) of verwijderd (beperking).</w:t>
      </w:r>
      <w:r w:rsidR="005412D2" w:rsidRPr="00DC41A3">
        <w:rPr>
          <w:rFonts w:ascii="Verdana" w:hAnsi="Verdana"/>
          <w:sz w:val="16"/>
          <w:szCs w:val="16"/>
          <w:lang w:val="nl-BE"/>
        </w:rPr>
        <w:t xml:space="preserve"> </w:t>
      </w:r>
      <w:r w:rsidR="00DC41A3" w:rsidRPr="00DC41A3">
        <w:rPr>
          <w:rFonts w:ascii="Verdana" w:hAnsi="Verdana"/>
          <w:sz w:val="16"/>
          <w:szCs w:val="16"/>
          <w:lang w:val="nl-BE"/>
        </w:rPr>
        <w:t>De producten die vallen onder certificatie worden vermeld op het certificaat.</w:t>
      </w:r>
    </w:p>
    <w:p w14:paraId="5F0CA9C7" w14:textId="77777777" w:rsidR="00B25BB5" w:rsidRDefault="00B25BB5" w:rsidP="00B25BB5">
      <w:pPr>
        <w:pStyle w:val="BodyText2"/>
        <w:spacing w:after="0" w:line="240" w:lineRule="auto"/>
        <w:jc w:val="both"/>
        <w:rPr>
          <w:rFonts w:ascii="Verdana" w:hAnsi="Verdana"/>
          <w:b/>
          <w:bCs/>
          <w:sz w:val="18"/>
          <w:szCs w:val="18"/>
          <w:lang w:val="nl-BE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5"/>
        <w:gridCol w:w="3261"/>
        <w:gridCol w:w="426"/>
        <w:gridCol w:w="1417"/>
        <w:gridCol w:w="3260"/>
      </w:tblGrid>
      <w:tr w:rsidR="00B25BB5" w14:paraId="405B6279" w14:textId="77777777" w:rsidTr="00CB237C">
        <w:trPr>
          <w:cantSplit/>
          <w:trHeight w:val="198"/>
        </w:trPr>
        <w:tc>
          <w:tcPr>
            <w:tcW w:w="1275" w:type="dxa"/>
          </w:tcPr>
          <w:p w14:paraId="03DA22D2" w14:textId="77777777" w:rsidR="00B25BB5" w:rsidRDefault="00B25BB5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Opgemaakt te</w:t>
            </w:r>
          </w:p>
          <w:p w14:paraId="62767880" w14:textId="77777777" w:rsidR="00B25BB5" w:rsidRDefault="00B25BB5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75F9B8C3" w14:textId="0E86E620" w:rsidR="00B25BB5" w:rsidRDefault="00B25BB5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32111F" w14:textId="77777777" w:rsidR="00B25BB5" w:rsidRDefault="00B25BB5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Brussel</w:t>
            </w:r>
          </w:p>
        </w:tc>
        <w:tc>
          <w:tcPr>
            <w:tcW w:w="426" w:type="dxa"/>
          </w:tcPr>
          <w:p w14:paraId="03C7848B" w14:textId="77777777" w:rsidR="00B25BB5" w:rsidRDefault="00B25BB5" w:rsidP="00B25BB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18347767" w14:textId="289A974C" w:rsidR="00B25BB5" w:rsidRDefault="00B25BB5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Opgemaakt te</w:t>
            </w:r>
          </w:p>
          <w:p w14:paraId="2FD57905" w14:textId="77777777" w:rsidR="00B25BB5" w:rsidRDefault="00B25BB5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B907D0D" w14:textId="38D640F6" w:rsidR="00B25BB5" w:rsidRDefault="005412D2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</w:t>
            </w:r>
            <w:r w:rsidR="00B25BB5">
              <w:rPr>
                <w:rFonts w:ascii="Verdana" w:hAnsi="Verdana"/>
                <w:sz w:val="18"/>
                <w:szCs w:val="18"/>
                <w:lang w:val="nl-BE"/>
              </w:rPr>
              <w:t>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A1318" w14:textId="77777777" w:rsidR="00B25BB5" w:rsidRDefault="00B25BB5" w:rsidP="00B25BB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0CDDA53C" w14:textId="77777777" w:rsidR="00B25BB5" w:rsidRDefault="00B25BB5" w:rsidP="00B25BB5">
      <w:pPr>
        <w:pStyle w:val="BodyText2"/>
        <w:tabs>
          <w:tab w:val="left" w:pos="426"/>
        </w:tabs>
        <w:spacing w:after="0" w:line="240" w:lineRule="auto"/>
        <w:jc w:val="both"/>
        <w:rPr>
          <w:rFonts w:ascii="Verdana" w:hAnsi="Verdana"/>
          <w:sz w:val="18"/>
          <w:szCs w:val="18"/>
          <w:lang w:val="nl-BE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7"/>
        <w:gridCol w:w="426"/>
        <w:gridCol w:w="4676"/>
      </w:tblGrid>
      <w:tr w:rsidR="00B25BB5" w14:paraId="52FB3253" w14:textId="77777777" w:rsidTr="00CB237C">
        <w:trPr>
          <w:trHeight w:hRule="exact" w:val="1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A24" w14:textId="77777777" w:rsidR="00B25BB5" w:rsidRDefault="00B25BB5" w:rsidP="00B25BB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Voor PROBETON,</w:t>
            </w:r>
          </w:p>
          <w:p w14:paraId="0343FB87" w14:textId="77777777" w:rsidR="00B25BB5" w:rsidRDefault="00B25BB5" w:rsidP="00B25BB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6215125A" w14:textId="77777777" w:rsidR="00B25BB5" w:rsidRDefault="00B25BB5" w:rsidP="00B25BB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D6DFC42" w14:textId="77777777" w:rsidR="00B25BB5" w:rsidRDefault="00B25BB5" w:rsidP="00B25BB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F736098" w14:textId="79C03F9D" w:rsidR="00B25BB5" w:rsidRDefault="00B25BB5" w:rsidP="00B25BB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D8148" w14:textId="77777777" w:rsidR="00B25BB5" w:rsidRDefault="00B25BB5" w:rsidP="00B25BB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8DBD" w14:textId="77777777" w:rsidR="00B25BB5" w:rsidRDefault="002E1B45" w:rsidP="00B25BB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Ondertekening van</w:t>
            </w:r>
            <w:r w:rsidR="00B25BB5">
              <w:rPr>
                <w:rFonts w:ascii="Verdana" w:hAnsi="Verdana"/>
                <w:sz w:val="18"/>
                <w:szCs w:val="18"/>
                <w:lang w:val="nl-BE"/>
              </w:rPr>
              <w:t xml:space="preserve"> de aanvrager,</w:t>
            </w:r>
          </w:p>
        </w:tc>
      </w:tr>
    </w:tbl>
    <w:p w14:paraId="09C66982" w14:textId="77777777" w:rsidR="00B25BB5" w:rsidRDefault="00B25BB5" w:rsidP="00B25BB5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18"/>
          <w:szCs w:val="18"/>
          <w:lang w:val="nl-BE"/>
        </w:rPr>
      </w:pPr>
    </w:p>
    <w:p w14:paraId="1BCA4971" w14:textId="77777777" w:rsidR="00B25BB5" w:rsidRDefault="00B25BB5" w:rsidP="00B25BB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A7023C8" w14:textId="77777777" w:rsidR="00B97337" w:rsidRPr="00B97337" w:rsidRDefault="00B97337" w:rsidP="00B25BB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sectPr w:rsidR="00B97337" w:rsidRPr="00B97337" w:rsidSect="00C81400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098E" w14:textId="77777777" w:rsidR="00B97337" w:rsidRDefault="00B97337" w:rsidP="00C81400">
      <w:pPr>
        <w:spacing w:after="0" w:line="240" w:lineRule="auto"/>
      </w:pPr>
      <w:r>
        <w:separator/>
      </w:r>
    </w:p>
  </w:endnote>
  <w:endnote w:type="continuationSeparator" w:id="0">
    <w:p w14:paraId="016725B3" w14:textId="77777777" w:rsidR="00B97337" w:rsidRDefault="00B97337" w:rsidP="00C8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99FB" w14:textId="77777777" w:rsidR="006C3779" w:rsidRDefault="006C3779" w:rsidP="006C3779">
    <w:pPr>
      <w:spacing w:after="0"/>
    </w:pPr>
  </w:p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5104"/>
      <w:gridCol w:w="3967"/>
      <w:gridCol w:w="283"/>
    </w:tblGrid>
    <w:tr w:rsidR="006C3779" w:rsidRPr="00DA2D10" w14:paraId="4FE76BC8" w14:textId="77777777" w:rsidTr="00110085">
      <w:trPr>
        <w:cantSplit/>
        <w:trHeight w:hRule="exact" w:val="340"/>
      </w:trPr>
      <w:tc>
        <w:tcPr>
          <w:tcW w:w="141" w:type="dxa"/>
          <w:shd w:val="clear" w:color="auto" w:fill="3DBEE6"/>
          <w:vAlign w:val="center"/>
        </w:tcPr>
        <w:p w14:paraId="6658FC6F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  <w:vAlign w:val="center"/>
        </w:tcPr>
        <w:p w14:paraId="7ED92EBF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5104" w:type="dxa"/>
          <w:shd w:val="clear" w:color="auto" w:fill="DCDCDC"/>
          <w:vAlign w:val="center"/>
        </w:tcPr>
        <w:p w14:paraId="6CE36253" w14:textId="236A36D8" w:rsidR="006C3779" w:rsidRPr="006C3779" w:rsidRDefault="003753BA" w:rsidP="00B25BB5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rFonts w:ascii="Gill Sans MT Condensed" w:hAnsi="Gill Sans MT Condensed"/>
              <w:color w:val="49443F"/>
              <w:lang w:val="nl-BE"/>
            </w:rPr>
          </w:pPr>
          <w:r>
            <w:rPr>
              <w:rFonts w:ascii="Gill Sans MT Condensed" w:hAnsi="Gill Sans MT Condensed"/>
              <w:color w:val="49443F"/>
              <w:lang w:val="nl-BE"/>
            </w:rPr>
            <w:t xml:space="preserve">Formulier Formele Aanvraag </w:t>
          </w:r>
          <w:r w:rsidR="00B25BB5">
            <w:rPr>
              <w:rFonts w:ascii="Gill Sans MT Condensed" w:hAnsi="Gill Sans MT Condensed"/>
              <w:color w:val="49443F"/>
              <w:lang w:val="nl-BE"/>
            </w:rPr>
            <w:t>CE</w:t>
          </w:r>
          <w:r>
            <w:rPr>
              <w:rFonts w:ascii="Gill Sans MT Condensed" w:hAnsi="Gill Sans MT Condensed"/>
              <w:color w:val="49443F"/>
              <w:lang w:val="nl-BE"/>
            </w:rPr>
            <w:t xml:space="preserve"> – </w:t>
          </w:r>
          <w:r w:rsidR="00B25BB5">
            <w:rPr>
              <w:rFonts w:ascii="Gill Sans MT Condensed" w:hAnsi="Gill Sans MT Condensed"/>
              <w:color w:val="49443F"/>
              <w:lang w:val="nl-BE"/>
            </w:rPr>
            <w:t>C</w:t>
          </w:r>
          <w:r>
            <w:rPr>
              <w:rFonts w:ascii="Gill Sans MT Condensed" w:hAnsi="Gill Sans MT Condensed"/>
              <w:color w:val="49443F"/>
              <w:lang w:val="nl-BE"/>
            </w:rPr>
            <w:t>E</w:t>
          </w:r>
          <w:r w:rsidR="00B25BB5">
            <w:rPr>
              <w:rFonts w:ascii="Gill Sans MT Condensed" w:hAnsi="Gill Sans MT Condensed"/>
              <w:color w:val="49443F"/>
              <w:lang w:val="nl-BE"/>
            </w:rPr>
            <w:t>C</w:t>
          </w:r>
          <w:r>
            <w:rPr>
              <w:rFonts w:ascii="Gill Sans MT Condensed" w:hAnsi="Gill Sans MT Condensed"/>
              <w:color w:val="49443F"/>
              <w:lang w:val="nl-BE"/>
            </w:rPr>
            <w:t xml:space="preserve"> 000/001 – V</w:t>
          </w:r>
          <w:r w:rsidR="00E247C1">
            <w:rPr>
              <w:rFonts w:ascii="Gill Sans MT Condensed" w:hAnsi="Gill Sans MT Condensed"/>
              <w:color w:val="49443F"/>
              <w:lang w:val="nl-BE"/>
            </w:rPr>
            <w:t>7</w:t>
          </w:r>
        </w:p>
      </w:tc>
      <w:tc>
        <w:tcPr>
          <w:tcW w:w="3967" w:type="dxa"/>
          <w:shd w:val="clear" w:color="auto" w:fill="DCDCDC"/>
          <w:vAlign w:val="center"/>
        </w:tcPr>
        <w:p w14:paraId="6A3FFD9D" w14:textId="77777777" w:rsidR="006C3779" w:rsidRPr="006C3779" w:rsidRDefault="006C3779" w:rsidP="005446DD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283" w:hanging="1134"/>
            <w:jc w:val="right"/>
            <w:rPr>
              <w:color w:val="3DBEE6"/>
              <w:sz w:val="18"/>
              <w:szCs w:val="18"/>
            </w:rPr>
          </w:pPr>
          <w:r w:rsidRPr="006C3779">
            <w:rPr>
              <w:rFonts w:cs="Arial"/>
              <w:color w:val="3DBEE6"/>
              <w:sz w:val="18"/>
              <w:szCs w:val="18"/>
            </w:rPr>
            <w:fldChar w:fldCharType="begin"/>
          </w:r>
          <w:r w:rsidRPr="006C3779">
            <w:rPr>
              <w:rFonts w:cs="Arial"/>
              <w:color w:val="3DBEE6"/>
              <w:sz w:val="18"/>
              <w:szCs w:val="18"/>
            </w:rPr>
            <w:instrText xml:space="preserve"> PAGE </w:instrTex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separate"/>
          </w:r>
          <w:r w:rsidR="00A87EE0">
            <w:rPr>
              <w:rFonts w:cs="Arial"/>
              <w:noProof/>
              <w:color w:val="3DBEE6"/>
              <w:sz w:val="18"/>
              <w:szCs w:val="18"/>
            </w:rPr>
            <w:t>2</w: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end"/>
          </w:r>
          <w:r w:rsidRPr="006C3779">
            <w:rPr>
              <w:rFonts w:cs="Arial"/>
              <w:color w:val="3DBEE6"/>
              <w:sz w:val="18"/>
              <w:szCs w:val="18"/>
            </w:rPr>
            <w:t>/</w:t>
          </w:r>
          <w:r w:rsidR="005446DD">
            <w:rPr>
              <w:rFonts w:cs="Arial"/>
              <w:color w:val="3DBEE6"/>
              <w:sz w:val="18"/>
              <w:szCs w:val="18"/>
            </w:rPr>
            <w:t>2</w:t>
          </w:r>
        </w:p>
      </w:tc>
      <w:tc>
        <w:tcPr>
          <w:tcW w:w="283" w:type="dxa"/>
          <w:shd w:val="clear" w:color="auto" w:fill="DCDCDC"/>
        </w:tcPr>
        <w:p w14:paraId="33F16CCB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val="en-US"/>
            </w:rPr>
            <w:drawing>
              <wp:inline distT="0" distB="0" distL="0" distR="0" wp14:anchorId="6853C038" wp14:editId="70021F26">
                <wp:extent cx="428625" cy="5334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1EAECB" w14:textId="77777777" w:rsidR="006C3779" w:rsidRDefault="006C3779" w:rsidP="006C3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F339" w14:textId="77777777" w:rsidR="00D54ADE" w:rsidRPr="00D54ADE" w:rsidRDefault="00D54ADE" w:rsidP="00D54ADE">
    <w:pPr>
      <w:rPr>
        <w:sz w:val="8"/>
        <w:szCs w:val="8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"/>
      <w:gridCol w:w="141"/>
      <w:gridCol w:w="2857"/>
      <w:gridCol w:w="2857"/>
      <w:gridCol w:w="2552"/>
      <w:gridCol w:w="420"/>
      <w:gridCol w:w="393"/>
      <w:gridCol w:w="280"/>
    </w:tblGrid>
    <w:tr w:rsidR="00D54ADE" w:rsidRPr="00DA2D10" w14:paraId="1419D9A4" w14:textId="77777777" w:rsidTr="00250157">
      <w:trPr>
        <w:cantSplit/>
        <w:trHeight w:hRule="exact" w:val="848"/>
      </w:trPr>
      <w:tc>
        <w:tcPr>
          <w:tcW w:w="139" w:type="dxa"/>
          <w:shd w:val="clear" w:color="auto" w:fill="3DBEE6"/>
          <w:vAlign w:val="center"/>
        </w:tcPr>
        <w:p w14:paraId="3F93B3F0" w14:textId="77777777" w:rsidR="00D54ADE" w:rsidRPr="004F4C3A" w:rsidRDefault="00D54ADE" w:rsidP="00D54ADE">
          <w:pPr>
            <w:rPr>
              <w:sz w:val="16"/>
              <w:szCs w:val="16"/>
              <w:lang w:val="en-US"/>
            </w:rPr>
          </w:pPr>
        </w:p>
      </w:tc>
      <w:tc>
        <w:tcPr>
          <w:tcW w:w="141" w:type="dxa"/>
          <w:shd w:val="clear" w:color="auto" w:fill="DCDCDC"/>
          <w:vAlign w:val="center"/>
        </w:tcPr>
        <w:p w14:paraId="206ADD0D" w14:textId="77777777" w:rsidR="00D54ADE" w:rsidRPr="004F4C3A" w:rsidRDefault="00D54ADE" w:rsidP="00D54ADE">
          <w:pPr>
            <w:rPr>
              <w:sz w:val="16"/>
              <w:szCs w:val="16"/>
              <w:lang w:val="en-US"/>
            </w:rPr>
          </w:pPr>
        </w:p>
      </w:tc>
      <w:tc>
        <w:tcPr>
          <w:tcW w:w="2857" w:type="dxa"/>
          <w:shd w:val="clear" w:color="auto" w:fill="DCDCDC"/>
          <w:vAlign w:val="center"/>
        </w:tcPr>
        <w:p w14:paraId="3EAEED8D" w14:textId="77777777" w:rsidR="00D54ADE" w:rsidRPr="004F4C3A" w:rsidRDefault="00D54ADE" w:rsidP="00D54ADE">
          <w:pP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Avenue Jules </w:t>
          </w:r>
          <w:proofErr w:type="spellStart"/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Bordetlaan</w:t>
          </w:r>
          <w:proofErr w:type="spellEnd"/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11</w:t>
          </w:r>
        </w:p>
        <w:p w14:paraId="57DC0C0B" w14:textId="77777777" w:rsidR="00D54ADE" w:rsidRPr="004F4C3A" w:rsidRDefault="00D54ADE" w:rsidP="00D54ADE">
          <w:pP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B-11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40 B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russel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– B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ruxelles</w:t>
          </w:r>
        </w:p>
        <w:p w14:paraId="2FC6E953" w14:textId="77777777" w:rsidR="00D54ADE" w:rsidRPr="002D7003" w:rsidRDefault="00D54ADE" w:rsidP="00D54ADE">
          <w:pPr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Tel : +32 2 237 60 20</w:t>
          </w:r>
        </w:p>
      </w:tc>
      <w:tc>
        <w:tcPr>
          <w:tcW w:w="2857" w:type="dxa"/>
          <w:shd w:val="clear" w:color="auto" w:fill="DCDCDC"/>
          <w:vAlign w:val="center"/>
        </w:tcPr>
        <w:p w14:paraId="7CF1DB22" w14:textId="77777777" w:rsidR="00D54ADE" w:rsidRPr="001941C7" w:rsidRDefault="00D54ADE" w:rsidP="00D54ADE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1941C7">
            <w:rPr>
              <w:rFonts w:ascii="Gill Sans MT Condensed" w:hAnsi="Gill Sans MT Condensed"/>
              <w:color w:val="49443F"/>
              <w:sz w:val="20"/>
              <w:szCs w:val="20"/>
            </w:rPr>
            <w:t>mail@probeton.be</w:t>
          </w:r>
        </w:p>
        <w:p w14:paraId="65709A37" w14:textId="77777777" w:rsidR="00D54ADE" w:rsidRPr="001941C7" w:rsidRDefault="00D54ADE" w:rsidP="00D54ADE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1941C7">
            <w:rPr>
              <w:rFonts w:ascii="Gill Sans MT Condensed" w:hAnsi="Gill Sans MT Condensed"/>
              <w:color w:val="49443F"/>
              <w:sz w:val="20"/>
              <w:szCs w:val="20"/>
            </w:rPr>
            <w:t>www.probeton.be</w:t>
          </w:r>
        </w:p>
        <w:p w14:paraId="2BD91B5B" w14:textId="77777777" w:rsidR="00D54ADE" w:rsidRPr="002D7003" w:rsidRDefault="00D54ADE" w:rsidP="00D54ADE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RPR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Brussel 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/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RPM 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Bruxelles</w:t>
          </w:r>
        </w:p>
      </w:tc>
      <w:tc>
        <w:tcPr>
          <w:tcW w:w="2552" w:type="dxa"/>
          <w:shd w:val="clear" w:color="auto" w:fill="DCDCDC"/>
          <w:vAlign w:val="center"/>
        </w:tcPr>
        <w:p w14:paraId="42FB30B3" w14:textId="77777777" w:rsidR="00D54ADE" w:rsidRDefault="00D54ADE" w:rsidP="00D54ADE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btw / </w:t>
          </w:r>
          <w:proofErr w:type="spellStart"/>
          <w:proofErr w:type="gramStart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tva</w:t>
          </w:r>
          <w:proofErr w:type="spellEnd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 :</w:t>
          </w:r>
          <w:proofErr w:type="gramEnd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 BE 0425.977.478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 </w:t>
          </w:r>
        </w:p>
        <w:p w14:paraId="3988172C" w14:textId="77777777" w:rsidR="00D54ADE" w:rsidRPr="004F4C3A" w:rsidRDefault="00D54ADE" w:rsidP="00D54ADE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BIC: GEBABEBB</w:t>
          </w:r>
        </w:p>
        <w:p w14:paraId="34EDCC26" w14:textId="77777777" w:rsidR="00D54ADE" w:rsidRDefault="00D54ADE" w:rsidP="00D54ADE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BNP-Paribas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-Fortis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: BE95 2100 4431 9958</w:t>
          </w:r>
        </w:p>
      </w:tc>
      <w:tc>
        <w:tcPr>
          <w:tcW w:w="420" w:type="dxa"/>
          <w:shd w:val="clear" w:color="auto" w:fill="DCDCDC"/>
          <w:vAlign w:val="center"/>
        </w:tcPr>
        <w:p w14:paraId="21BDAD7E" w14:textId="77777777" w:rsidR="00D54ADE" w:rsidRPr="000772D4" w:rsidRDefault="00D54ADE" w:rsidP="00D54ADE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</w:p>
      </w:tc>
      <w:tc>
        <w:tcPr>
          <w:tcW w:w="393" w:type="dxa"/>
          <w:shd w:val="clear" w:color="auto" w:fill="DCDCDC"/>
          <w:vAlign w:val="center"/>
        </w:tcPr>
        <w:p w14:paraId="04B56C88" w14:textId="77777777" w:rsidR="00D54ADE" w:rsidRPr="008C7F56" w:rsidRDefault="00D54ADE" w:rsidP="00D54ADE">
          <w:pPr>
            <w:ind w:right="113"/>
            <w:jc w:val="right"/>
            <w:rPr>
              <w:rFonts w:asciiTheme="minorHAnsi" w:hAnsiTheme="minorHAnsi"/>
              <w:color w:val="3DBEE6"/>
              <w:lang w:val="fr-BE"/>
            </w:rPr>
          </w:pPr>
          <w:r w:rsidRPr="008C7F56">
            <w:rPr>
              <w:rFonts w:cs="Arial"/>
              <w:color w:val="3DBEE6"/>
            </w:rPr>
            <w:fldChar w:fldCharType="begin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instrText xml:space="preserve"> PAGE </w:instrText>
          </w:r>
          <w:r w:rsidRPr="008C7F56">
            <w:rPr>
              <w:rFonts w:cs="Arial"/>
              <w:color w:val="3DBEE6"/>
            </w:rPr>
            <w:fldChar w:fldCharType="separate"/>
          </w:r>
          <w:r>
            <w:rPr>
              <w:rFonts w:cs="Arial"/>
              <w:color w:val="3DBEE6"/>
            </w:rPr>
            <w:t>1</w:t>
          </w:r>
          <w:r w:rsidRPr="008C7F56">
            <w:rPr>
              <w:rFonts w:cs="Arial"/>
              <w:color w:val="3DBEE6"/>
            </w:rPr>
            <w:fldChar w:fldCharType="end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t>/</w:t>
          </w:r>
          <w:r w:rsidRPr="008C7F56">
            <w:rPr>
              <w:rFonts w:cs="Arial"/>
              <w:color w:val="3DBEE6"/>
            </w:rPr>
            <w:fldChar w:fldCharType="begin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instrText xml:space="preserve"> NUMPAGES  </w:instrText>
          </w:r>
          <w:r w:rsidRPr="008C7F56">
            <w:rPr>
              <w:rFonts w:cs="Arial"/>
              <w:color w:val="3DBEE6"/>
            </w:rPr>
            <w:fldChar w:fldCharType="separate"/>
          </w:r>
          <w:r>
            <w:rPr>
              <w:rFonts w:cs="Arial"/>
              <w:color w:val="3DBEE6"/>
            </w:rPr>
            <w:t>2</w:t>
          </w:r>
          <w:r w:rsidRPr="008C7F56">
            <w:rPr>
              <w:rFonts w:cs="Arial"/>
              <w:color w:val="3DBEE6"/>
            </w:rPr>
            <w:fldChar w:fldCharType="end"/>
          </w:r>
        </w:p>
      </w:tc>
      <w:tc>
        <w:tcPr>
          <w:tcW w:w="280" w:type="dxa"/>
          <w:shd w:val="clear" w:color="auto" w:fill="DCDCDC"/>
        </w:tcPr>
        <w:p w14:paraId="3F1141E6" w14:textId="77777777" w:rsidR="00D54ADE" w:rsidRPr="007C3A94" w:rsidRDefault="00D54ADE" w:rsidP="00D54ADE">
          <w:pPr>
            <w:spacing w:after="80"/>
            <w:ind w:right="170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r w:rsidRPr="00DA2D10">
            <w:rPr>
              <w:rFonts w:ascii="Calibri" w:hAnsi="Calibri"/>
              <w:noProof/>
              <w:color w:val="646464"/>
              <w:sz w:val="15"/>
              <w:szCs w:val="15"/>
              <w:lang w:val="en-GB" w:eastAsia="en-GB"/>
            </w:rPr>
            <w:drawing>
              <wp:inline distT="0" distB="0" distL="0" distR="0" wp14:anchorId="475BB776" wp14:editId="249A0369">
                <wp:extent cx="426546" cy="538793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35" cy="5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A7D5E9" w14:textId="77777777" w:rsidR="00C81400" w:rsidRPr="00D54ADE" w:rsidRDefault="00C81400" w:rsidP="00D5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7E2E" w14:textId="77777777" w:rsidR="00B97337" w:rsidRDefault="00B97337" w:rsidP="00C81400">
      <w:pPr>
        <w:spacing w:after="0" w:line="240" w:lineRule="auto"/>
      </w:pPr>
      <w:r>
        <w:separator/>
      </w:r>
    </w:p>
  </w:footnote>
  <w:footnote w:type="continuationSeparator" w:id="0">
    <w:p w14:paraId="5C9CCF2C" w14:textId="77777777" w:rsidR="00B97337" w:rsidRDefault="00B97337" w:rsidP="00C8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"/>
      <w:gridCol w:w="138"/>
      <w:gridCol w:w="3304"/>
      <w:gridCol w:w="552"/>
      <w:gridCol w:w="5231"/>
      <w:gridCol w:w="275"/>
    </w:tblGrid>
    <w:tr w:rsidR="00375C1D" w:rsidRPr="00DA2D10" w14:paraId="6ABC46B6" w14:textId="77777777" w:rsidTr="001C4353">
      <w:trPr>
        <w:cantSplit/>
        <w:trHeight w:hRule="exact" w:val="850"/>
      </w:trPr>
      <w:tc>
        <w:tcPr>
          <w:tcW w:w="141" w:type="dxa"/>
          <w:shd w:val="clear" w:color="auto" w:fill="3DBEE6"/>
        </w:tcPr>
        <w:p w14:paraId="48A58325" w14:textId="77777777" w:rsidR="00375C1D" w:rsidRPr="003014C4" w:rsidRDefault="00375C1D" w:rsidP="00375C1D">
          <w:pPr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</w:tcPr>
        <w:p w14:paraId="10A4F83D" w14:textId="77777777" w:rsidR="00375C1D" w:rsidRPr="003014C4" w:rsidRDefault="00375C1D" w:rsidP="00375C1D">
          <w:pPr>
            <w:rPr>
              <w:sz w:val="16"/>
              <w:szCs w:val="16"/>
            </w:rPr>
          </w:pPr>
        </w:p>
      </w:tc>
      <w:tc>
        <w:tcPr>
          <w:tcW w:w="3402" w:type="dxa"/>
          <w:shd w:val="clear" w:color="auto" w:fill="DCDCDC"/>
          <w:vAlign w:val="center"/>
        </w:tcPr>
        <w:p w14:paraId="23D3EED0" w14:textId="77777777" w:rsidR="00375C1D" w:rsidRPr="003014C4" w:rsidRDefault="00375C1D" w:rsidP="00375C1D">
          <w:pPr>
            <w:rPr>
              <w:sz w:val="16"/>
              <w:szCs w:val="16"/>
            </w:rPr>
          </w:pPr>
          <w:r w:rsidRPr="00DA2D10">
            <w:rPr>
              <w:noProof/>
              <w:sz w:val="16"/>
              <w:szCs w:val="16"/>
              <w:lang w:eastAsia="fr-BE"/>
            </w:rPr>
            <w:drawing>
              <wp:inline distT="0" distB="0" distL="0" distR="0" wp14:anchorId="78049D76" wp14:editId="6419B49F">
                <wp:extent cx="1978025" cy="360045"/>
                <wp:effectExtent l="19050" t="0" r="3175" b="0"/>
                <wp:docPr id="1" name="Picture 10" descr="LO ProBeton H 100mm RGB_met lichtgrijze achtergro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 ProBeton H 100mm RGB_met lichtgrijze achtergrond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02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  <w:shd w:val="clear" w:color="auto" w:fill="DCDCDC"/>
          <w:vAlign w:val="bottom"/>
        </w:tcPr>
        <w:p w14:paraId="147D7350" w14:textId="77777777" w:rsidR="00375C1D" w:rsidRPr="007C3A94" w:rsidRDefault="00375C1D" w:rsidP="00375C1D">
          <w:pPr>
            <w:spacing w:after="160"/>
            <w:ind w:left="-1" w:right="170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color w:val="646464"/>
              <w:sz w:val="15"/>
              <w:szCs w:val="15"/>
            </w:rPr>
            <w:t>vzw</w:t>
          </w:r>
          <w:r>
            <w:rPr>
              <w:rFonts w:ascii="Calibri" w:hAnsi="Calibri"/>
              <w:color w:val="646464"/>
              <w:sz w:val="15"/>
              <w:szCs w:val="15"/>
            </w:rPr>
            <w:br/>
          </w:r>
          <w:proofErr w:type="spellStart"/>
          <w:r>
            <w:rPr>
              <w:rFonts w:ascii="Calibri" w:hAnsi="Calibri"/>
              <w:color w:val="646464"/>
              <w:sz w:val="15"/>
              <w:szCs w:val="15"/>
            </w:rPr>
            <w:t>asbl</w:t>
          </w:r>
          <w:proofErr w:type="spellEnd"/>
        </w:p>
      </w:tc>
      <w:tc>
        <w:tcPr>
          <w:tcW w:w="5386" w:type="dxa"/>
          <w:shd w:val="clear" w:color="auto" w:fill="DCDCDC"/>
          <w:vAlign w:val="bottom"/>
        </w:tcPr>
        <w:p w14:paraId="2BBD7E0F" w14:textId="77777777" w:rsidR="00375C1D" w:rsidRPr="007C3A94" w:rsidRDefault="00375C1D" w:rsidP="00375C1D">
          <w:pPr>
            <w:spacing w:after="160"/>
            <w:ind w:right="170"/>
            <w:jc w:val="right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Voor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de </w:t>
          </w: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beste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</w:t>
          </w: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betonproducten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</w:t>
          </w:r>
          <w:r>
            <w:rPr>
              <w:rFonts w:ascii="Calibri" w:hAnsi="Calibri"/>
              <w:color w:val="646464"/>
              <w:sz w:val="15"/>
              <w:szCs w:val="15"/>
              <w:lang w:val="fr-BE"/>
            </w:rPr>
            <w:t>|</w:t>
          </w:r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Pour les meilleurs produits en béton</w:t>
          </w:r>
        </w:p>
      </w:tc>
      <w:tc>
        <w:tcPr>
          <w:tcW w:w="283" w:type="dxa"/>
          <w:shd w:val="clear" w:color="auto" w:fill="DCDCDC"/>
        </w:tcPr>
        <w:p w14:paraId="1F99CF8E" w14:textId="77777777" w:rsidR="00375C1D" w:rsidRPr="007C3A94" w:rsidRDefault="00375C1D" w:rsidP="00375C1D">
          <w:pPr>
            <w:spacing w:after="80"/>
            <w:ind w:right="170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r w:rsidRPr="00DA2D10"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4933223C" wp14:editId="49B535E8">
                <wp:extent cx="426546" cy="538793"/>
                <wp:effectExtent l="1905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35" cy="5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BBCE3" w14:textId="77777777" w:rsidR="00C81400" w:rsidRPr="00375C1D" w:rsidRDefault="00C81400" w:rsidP="0037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6F46"/>
    <w:multiLevelType w:val="hybridMultilevel"/>
    <w:tmpl w:val="F89C3334"/>
    <w:lvl w:ilvl="0" w:tplc="816CB124">
      <w:start w:val="9"/>
      <w:numFmt w:val="bullet"/>
      <w:lvlText w:val="-"/>
      <w:lvlJc w:val="left"/>
      <w:pPr>
        <w:tabs>
          <w:tab w:val="num" w:pos="1775"/>
        </w:tabs>
        <w:ind w:left="17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37"/>
    <w:rsid w:val="000B39EE"/>
    <w:rsid w:val="00210994"/>
    <w:rsid w:val="002E1B45"/>
    <w:rsid w:val="00303991"/>
    <w:rsid w:val="0030676F"/>
    <w:rsid w:val="003753BA"/>
    <w:rsid w:val="00375C1D"/>
    <w:rsid w:val="00446CA9"/>
    <w:rsid w:val="005412D2"/>
    <w:rsid w:val="005446DD"/>
    <w:rsid w:val="00551149"/>
    <w:rsid w:val="005A4C5D"/>
    <w:rsid w:val="006C3779"/>
    <w:rsid w:val="009164AB"/>
    <w:rsid w:val="009454DA"/>
    <w:rsid w:val="00A87EE0"/>
    <w:rsid w:val="00B25BB5"/>
    <w:rsid w:val="00B97337"/>
    <w:rsid w:val="00C81400"/>
    <w:rsid w:val="00CB237C"/>
    <w:rsid w:val="00D54ADE"/>
    <w:rsid w:val="00DC41A3"/>
    <w:rsid w:val="00E247C1"/>
    <w:rsid w:val="00EB7914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8586A"/>
  <w15:chartTrackingRefBased/>
  <w15:docId w15:val="{B30C828D-A348-4CFA-944B-5CE3C80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00"/>
  </w:style>
  <w:style w:type="paragraph" w:styleId="Footer">
    <w:name w:val="footer"/>
    <w:basedOn w:val="Normal"/>
    <w:link w:val="FooterChar"/>
    <w:uiPriority w:val="99"/>
    <w:unhideWhenUsed/>
    <w:rsid w:val="00C8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00"/>
  </w:style>
  <w:style w:type="paragraph" w:styleId="BalloonText">
    <w:name w:val="Balloon Text"/>
    <w:basedOn w:val="Normal"/>
    <w:link w:val="BalloonTextChar"/>
    <w:uiPriority w:val="99"/>
    <w:semiHidden/>
    <w:unhideWhenUsed/>
    <w:rsid w:val="0054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D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5B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5B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5C1D"/>
    <w:pPr>
      <w:spacing w:after="0" w:line="240" w:lineRule="auto"/>
    </w:pPr>
    <w:rPr>
      <w:rFonts w:ascii="Verdana" w:hAnsi="Verdana"/>
      <w:sz w:val="18"/>
      <w:szCs w:val="18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Van Caeneghem</dc:creator>
  <cp:keywords/>
  <dc:description/>
  <cp:lastModifiedBy>Virginie Van Caeneghem</cp:lastModifiedBy>
  <cp:revision>7</cp:revision>
  <cp:lastPrinted>2016-04-29T09:21:00Z</cp:lastPrinted>
  <dcterms:created xsi:type="dcterms:W3CDTF">2020-06-15T09:28:00Z</dcterms:created>
  <dcterms:modified xsi:type="dcterms:W3CDTF">2021-05-21T10:43:00Z</dcterms:modified>
</cp:coreProperties>
</file>